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039" w:rsidRPr="00596427" w:rsidRDefault="001B7039" w:rsidP="001B7039">
      <w:pPr>
        <w:pageBreakBefore/>
        <w:ind w:left="4536"/>
        <w:jc w:val="center"/>
        <w:rPr>
          <w:bCs/>
          <w:sz w:val="24"/>
          <w:szCs w:val="24"/>
        </w:rPr>
      </w:pPr>
      <w:r w:rsidRPr="00596427">
        <w:rPr>
          <w:bCs/>
          <w:sz w:val="24"/>
          <w:szCs w:val="24"/>
        </w:rPr>
        <w:t xml:space="preserve">Приложение № </w:t>
      </w:r>
      <w:r w:rsidR="00BE3A6C">
        <w:rPr>
          <w:bCs/>
          <w:sz w:val="24"/>
          <w:szCs w:val="24"/>
        </w:rPr>
        <w:t>5</w:t>
      </w:r>
    </w:p>
    <w:p w:rsidR="001B7039" w:rsidRPr="00596427" w:rsidRDefault="001B7039" w:rsidP="001B7039">
      <w:pPr>
        <w:ind w:left="4536"/>
        <w:jc w:val="center"/>
        <w:rPr>
          <w:bCs/>
          <w:sz w:val="24"/>
          <w:szCs w:val="24"/>
        </w:rPr>
      </w:pPr>
      <w:r w:rsidRPr="00596427">
        <w:rPr>
          <w:bCs/>
          <w:sz w:val="24"/>
          <w:szCs w:val="24"/>
        </w:rPr>
        <w:t>к п</w:t>
      </w:r>
      <w:r w:rsidR="009E1550">
        <w:rPr>
          <w:bCs/>
          <w:sz w:val="24"/>
          <w:szCs w:val="24"/>
        </w:rPr>
        <w:t>остановлению администрации ЗАТО </w:t>
      </w:r>
      <w:r w:rsidRPr="00596427">
        <w:rPr>
          <w:bCs/>
          <w:sz w:val="24"/>
          <w:szCs w:val="24"/>
        </w:rPr>
        <w:t>г.</w:t>
      </w:r>
      <w:r w:rsidR="009E1550">
        <w:rPr>
          <w:bCs/>
          <w:sz w:val="24"/>
          <w:szCs w:val="24"/>
        </w:rPr>
        <w:t> </w:t>
      </w:r>
      <w:r w:rsidRPr="00596427">
        <w:rPr>
          <w:bCs/>
          <w:sz w:val="24"/>
          <w:szCs w:val="24"/>
        </w:rPr>
        <w:t>Радужный Владимирской области</w:t>
      </w:r>
    </w:p>
    <w:p w:rsidR="001B7039" w:rsidRPr="00596427" w:rsidRDefault="001B7039" w:rsidP="001B7039">
      <w:pPr>
        <w:ind w:left="4536"/>
        <w:jc w:val="center"/>
        <w:rPr>
          <w:noProof w:val="0"/>
          <w:sz w:val="24"/>
          <w:szCs w:val="24"/>
        </w:rPr>
      </w:pPr>
      <w:r w:rsidRPr="007255D2">
        <w:rPr>
          <w:noProof w:val="0"/>
          <w:sz w:val="24"/>
          <w:szCs w:val="24"/>
        </w:rPr>
        <w:t xml:space="preserve">от </w:t>
      </w:r>
      <w:r w:rsidR="007255D2" w:rsidRPr="007255D2">
        <w:rPr>
          <w:noProof w:val="0"/>
          <w:sz w:val="24"/>
          <w:szCs w:val="24"/>
        </w:rPr>
        <w:t>15</w:t>
      </w:r>
      <w:r w:rsidR="002E042B" w:rsidRPr="007255D2">
        <w:rPr>
          <w:noProof w:val="0"/>
          <w:sz w:val="24"/>
          <w:szCs w:val="24"/>
        </w:rPr>
        <w:t>.10.202</w:t>
      </w:r>
      <w:r w:rsidR="007255D2" w:rsidRPr="007255D2">
        <w:rPr>
          <w:noProof w:val="0"/>
          <w:sz w:val="24"/>
          <w:szCs w:val="24"/>
        </w:rPr>
        <w:t>6</w:t>
      </w:r>
      <w:r w:rsidR="002E042B" w:rsidRPr="007255D2">
        <w:rPr>
          <w:noProof w:val="0"/>
          <w:sz w:val="24"/>
          <w:szCs w:val="24"/>
        </w:rPr>
        <w:t xml:space="preserve"> </w:t>
      </w:r>
      <w:r w:rsidR="002E042B" w:rsidRPr="00165340">
        <w:rPr>
          <w:noProof w:val="0"/>
          <w:sz w:val="24"/>
          <w:szCs w:val="24"/>
        </w:rPr>
        <w:t>№</w:t>
      </w:r>
      <w:r w:rsidR="002E042B" w:rsidRPr="007255D2">
        <w:rPr>
          <w:noProof w:val="0"/>
          <w:sz w:val="24"/>
          <w:szCs w:val="24"/>
        </w:rPr>
        <w:t xml:space="preserve"> </w:t>
      </w:r>
      <w:r w:rsidR="00962BB6">
        <w:rPr>
          <w:noProof w:val="0"/>
          <w:sz w:val="24"/>
          <w:szCs w:val="24"/>
        </w:rPr>
        <w:t>1373</w:t>
      </w:r>
    </w:p>
    <w:p w:rsidR="001B7039" w:rsidRPr="009E1550" w:rsidRDefault="001B7039" w:rsidP="001B7039">
      <w:pPr>
        <w:jc w:val="right"/>
        <w:rPr>
          <w:sz w:val="26"/>
          <w:szCs w:val="26"/>
        </w:rPr>
      </w:pPr>
    </w:p>
    <w:p w:rsidR="003F68BA" w:rsidRPr="009E1550" w:rsidRDefault="00BE3A6C" w:rsidP="001B7039">
      <w:pPr>
        <w:jc w:val="center"/>
        <w:rPr>
          <w:b/>
          <w:bCs/>
          <w:sz w:val="24"/>
          <w:szCs w:val="24"/>
        </w:rPr>
      </w:pPr>
      <w:r w:rsidRPr="009E1550">
        <w:rPr>
          <w:b/>
          <w:bCs/>
          <w:sz w:val="24"/>
          <w:szCs w:val="24"/>
        </w:rPr>
        <w:t xml:space="preserve">Распределение бюджетных ассигнований на исполнение действующих и вновь принимаемых обязательств </w:t>
      </w:r>
      <w:r w:rsidR="00381939" w:rsidRPr="009E1550">
        <w:rPr>
          <w:b/>
          <w:bCs/>
          <w:sz w:val="24"/>
          <w:szCs w:val="24"/>
        </w:rPr>
        <w:t xml:space="preserve">муниципального образования </w:t>
      </w:r>
      <w:r w:rsidR="001B7039" w:rsidRPr="009E1550">
        <w:rPr>
          <w:b/>
          <w:bCs/>
          <w:sz w:val="24"/>
          <w:szCs w:val="24"/>
        </w:rPr>
        <w:t>ЗАТО</w:t>
      </w:r>
      <w:r w:rsidR="0019558D" w:rsidRPr="009E1550">
        <w:rPr>
          <w:b/>
          <w:bCs/>
          <w:sz w:val="24"/>
          <w:szCs w:val="24"/>
        </w:rPr>
        <w:t> </w:t>
      </w:r>
      <w:r w:rsidR="004B1D0E" w:rsidRPr="009E1550">
        <w:rPr>
          <w:b/>
          <w:bCs/>
          <w:sz w:val="24"/>
          <w:szCs w:val="24"/>
        </w:rPr>
        <w:t>г.</w:t>
      </w:r>
      <w:r w:rsidR="0041406D">
        <w:rPr>
          <w:b/>
          <w:bCs/>
          <w:sz w:val="24"/>
          <w:szCs w:val="24"/>
        </w:rPr>
        <w:t> </w:t>
      </w:r>
      <w:r w:rsidR="004B1D0E" w:rsidRPr="009E1550">
        <w:rPr>
          <w:b/>
          <w:bCs/>
          <w:sz w:val="24"/>
          <w:szCs w:val="24"/>
        </w:rPr>
        <w:t>Радужный Владимирской области</w:t>
      </w:r>
      <w:r w:rsidR="001B7039" w:rsidRPr="009E1550">
        <w:rPr>
          <w:b/>
          <w:bCs/>
          <w:sz w:val="24"/>
          <w:szCs w:val="24"/>
        </w:rPr>
        <w:t xml:space="preserve"> на 202</w:t>
      </w:r>
      <w:r w:rsidR="00D81F89">
        <w:rPr>
          <w:b/>
          <w:bCs/>
          <w:sz w:val="24"/>
          <w:szCs w:val="24"/>
        </w:rPr>
        <w:t>7</w:t>
      </w:r>
      <w:r w:rsidR="001B7039" w:rsidRPr="009E1550">
        <w:rPr>
          <w:b/>
          <w:bCs/>
          <w:sz w:val="24"/>
          <w:szCs w:val="24"/>
        </w:rPr>
        <w:t xml:space="preserve"> год и на</w:t>
      </w:r>
      <w:r w:rsidR="0019558D" w:rsidRPr="009E1550">
        <w:rPr>
          <w:b/>
          <w:bCs/>
          <w:sz w:val="24"/>
          <w:szCs w:val="24"/>
        </w:rPr>
        <w:t> </w:t>
      </w:r>
      <w:r w:rsidR="001B7039" w:rsidRPr="009E1550">
        <w:rPr>
          <w:b/>
          <w:bCs/>
          <w:sz w:val="24"/>
          <w:szCs w:val="24"/>
        </w:rPr>
        <w:t>плановый</w:t>
      </w:r>
      <w:r w:rsidR="0019558D" w:rsidRPr="009E1550">
        <w:rPr>
          <w:b/>
          <w:bCs/>
          <w:sz w:val="24"/>
          <w:szCs w:val="24"/>
        </w:rPr>
        <w:t> </w:t>
      </w:r>
      <w:r w:rsidR="001B7039" w:rsidRPr="009E1550">
        <w:rPr>
          <w:b/>
          <w:bCs/>
          <w:sz w:val="24"/>
          <w:szCs w:val="24"/>
        </w:rPr>
        <w:t>период 202</w:t>
      </w:r>
      <w:r w:rsidR="00D81F89">
        <w:rPr>
          <w:b/>
          <w:bCs/>
          <w:sz w:val="24"/>
          <w:szCs w:val="24"/>
        </w:rPr>
        <w:t>8</w:t>
      </w:r>
      <w:r w:rsidR="001B7039" w:rsidRPr="009E1550">
        <w:rPr>
          <w:b/>
          <w:bCs/>
          <w:sz w:val="24"/>
          <w:szCs w:val="24"/>
        </w:rPr>
        <w:t xml:space="preserve"> и 202</w:t>
      </w:r>
      <w:r w:rsidR="00D81F89">
        <w:rPr>
          <w:b/>
          <w:bCs/>
          <w:sz w:val="24"/>
          <w:szCs w:val="24"/>
        </w:rPr>
        <w:t>9</w:t>
      </w:r>
      <w:r w:rsidR="001B7039" w:rsidRPr="009E1550">
        <w:rPr>
          <w:b/>
          <w:bCs/>
          <w:sz w:val="24"/>
          <w:szCs w:val="24"/>
        </w:rPr>
        <w:t xml:space="preserve"> годов</w:t>
      </w:r>
      <w:r w:rsidR="003F68BA" w:rsidRPr="009E1550">
        <w:rPr>
          <w:b/>
          <w:bCs/>
          <w:sz w:val="24"/>
          <w:szCs w:val="24"/>
        </w:rPr>
        <w:t xml:space="preserve"> </w:t>
      </w:r>
    </w:p>
    <w:p w:rsidR="001B7039" w:rsidRPr="00B62E0A" w:rsidRDefault="001B7039" w:rsidP="001B7039">
      <w:pPr>
        <w:tabs>
          <w:tab w:val="left" w:pos="7655"/>
        </w:tabs>
        <w:ind w:right="848"/>
        <w:rPr>
          <w:sz w:val="40"/>
          <w:szCs w:val="40"/>
        </w:rPr>
      </w:pPr>
    </w:p>
    <w:tbl>
      <w:tblPr>
        <w:tblW w:w="10223" w:type="dxa"/>
        <w:jc w:val="center"/>
        <w:tblInd w:w="250" w:type="dxa"/>
        <w:tblLook w:val="0000"/>
      </w:tblPr>
      <w:tblGrid>
        <w:gridCol w:w="801"/>
        <w:gridCol w:w="4274"/>
        <w:gridCol w:w="1716"/>
        <w:gridCol w:w="1716"/>
        <w:gridCol w:w="1716"/>
      </w:tblGrid>
      <w:tr w:rsidR="001B7039" w:rsidRPr="00596427" w:rsidTr="00AF07EE">
        <w:trPr>
          <w:trHeight w:val="20"/>
          <w:tblHeader/>
          <w:jc w:val="center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B7039" w:rsidRPr="00381939" w:rsidRDefault="00381939" w:rsidP="003819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ГРБС</w:t>
            </w:r>
          </w:p>
        </w:tc>
        <w:tc>
          <w:tcPr>
            <w:tcW w:w="4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039" w:rsidRPr="00596427" w:rsidRDefault="00381939" w:rsidP="004B1D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расходов</w:t>
            </w:r>
          </w:p>
        </w:tc>
        <w:tc>
          <w:tcPr>
            <w:tcW w:w="5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39" w:rsidRPr="00596427" w:rsidRDefault="004E3CA6" w:rsidP="004B1D0E">
            <w:pPr>
              <w:jc w:val="center"/>
              <w:rPr>
                <w:sz w:val="24"/>
                <w:szCs w:val="24"/>
              </w:rPr>
            </w:pPr>
            <w:r w:rsidRPr="00596427">
              <w:rPr>
                <w:sz w:val="24"/>
                <w:szCs w:val="24"/>
              </w:rPr>
              <w:t>П</w:t>
            </w:r>
            <w:r w:rsidR="001B7039" w:rsidRPr="00596427">
              <w:rPr>
                <w:sz w:val="24"/>
                <w:szCs w:val="24"/>
              </w:rPr>
              <w:t>редельные объемы в тыс.руб.</w:t>
            </w:r>
          </w:p>
        </w:tc>
      </w:tr>
      <w:tr w:rsidR="001B7039" w:rsidRPr="00596427" w:rsidTr="00AF07EE">
        <w:trPr>
          <w:trHeight w:val="20"/>
          <w:tblHeader/>
          <w:jc w:val="center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B7039" w:rsidRPr="00596427" w:rsidRDefault="001B7039" w:rsidP="004B1D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039" w:rsidRPr="00596427" w:rsidRDefault="001B7039" w:rsidP="004B1D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39" w:rsidRPr="00596427" w:rsidRDefault="001B7039" w:rsidP="00D81F89">
            <w:pPr>
              <w:jc w:val="center"/>
              <w:rPr>
                <w:sz w:val="24"/>
                <w:szCs w:val="24"/>
              </w:rPr>
            </w:pPr>
            <w:r w:rsidRPr="00596427">
              <w:rPr>
                <w:sz w:val="24"/>
                <w:szCs w:val="24"/>
              </w:rPr>
              <w:t>202</w:t>
            </w:r>
            <w:r w:rsidR="00D81F89">
              <w:rPr>
                <w:sz w:val="24"/>
                <w:szCs w:val="24"/>
              </w:rPr>
              <w:t>7</w:t>
            </w:r>
            <w:r w:rsidRPr="0059642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B7039" w:rsidRPr="00596427" w:rsidRDefault="001B7039" w:rsidP="00D81F89">
            <w:pPr>
              <w:jc w:val="center"/>
              <w:rPr>
                <w:sz w:val="24"/>
                <w:szCs w:val="24"/>
              </w:rPr>
            </w:pPr>
            <w:r w:rsidRPr="00596427">
              <w:rPr>
                <w:sz w:val="24"/>
                <w:szCs w:val="24"/>
              </w:rPr>
              <w:t>202</w:t>
            </w:r>
            <w:r w:rsidR="00D81F89">
              <w:rPr>
                <w:sz w:val="24"/>
                <w:szCs w:val="24"/>
              </w:rPr>
              <w:t>8</w:t>
            </w:r>
            <w:r w:rsidRPr="0059642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039" w:rsidRPr="00596427" w:rsidRDefault="001B7039" w:rsidP="00D81F89">
            <w:pPr>
              <w:jc w:val="center"/>
              <w:rPr>
                <w:sz w:val="24"/>
                <w:szCs w:val="24"/>
              </w:rPr>
            </w:pPr>
            <w:r w:rsidRPr="00596427">
              <w:rPr>
                <w:sz w:val="24"/>
                <w:szCs w:val="24"/>
              </w:rPr>
              <w:t>202</w:t>
            </w:r>
            <w:r w:rsidR="00D81F89">
              <w:rPr>
                <w:sz w:val="24"/>
                <w:szCs w:val="24"/>
              </w:rPr>
              <w:t>9</w:t>
            </w:r>
            <w:r w:rsidRPr="00596427">
              <w:rPr>
                <w:sz w:val="24"/>
                <w:szCs w:val="24"/>
              </w:rPr>
              <w:t xml:space="preserve"> год</w:t>
            </w:r>
          </w:p>
        </w:tc>
      </w:tr>
      <w:tr w:rsidR="001B70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039" w:rsidRPr="003C5CBD" w:rsidRDefault="00381939" w:rsidP="004B1D0E">
            <w:pPr>
              <w:jc w:val="center"/>
              <w:rPr>
                <w:b/>
                <w:sz w:val="24"/>
                <w:szCs w:val="24"/>
              </w:rPr>
            </w:pPr>
            <w:r w:rsidRPr="003C5C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39" w:rsidRPr="003C5CBD" w:rsidRDefault="00381939" w:rsidP="004B1D0E">
            <w:pPr>
              <w:rPr>
                <w:b/>
                <w:sz w:val="24"/>
                <w:szCs w:val="24"/>
              </w:rPr>
            </w:pPr>
            <w:r w:rsidRPr="003C5CBD">
              <w:rPr>
                <w:b/>
                <w:sz w:val="24"/>
                <w:szCs w:val="24"/>
              </w:rPr>
              <w:t>Реестр действующих расходных обязательств</w:t>
            </w:r>
            <w:r w:rsidR="00497978" w:rsidRPr="003C5CBD">
              <w:rPr>
                <w:b/>
                <w:sz w:val="24"/>
                <w:szCs w:val="24"/>
              </w:rPr>
              <w:t xml:space="preserve"> - всего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039" w:rsidRPr="003C5CBD" w:rsidRDefault="00AF07EE" w:rsidP="002517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8852DA">
              <w:rPr>
                <w:b/>
                <w:sz w:val="24"/>
                <w:szCs w:val="24"/>
              </w:rPr>
              <w:t>20</w:t>
            </w:r>
            <w:r w:rsidR="00DA67CD">
              <w:rPr>
                <w:b/>
                <w:sz w:val="24"/>
                <w:szCs w:val="24"/>
              </w:rPr>
              <w:t> </w:t>
            </w:r>
            <w:r w:rsidR="008852DA">
              <w:rPr>
                <w:b/>
                <w:sz w:val="24"/>
                <w:szCs w:val="24"/>
              </w:rPr>
              <w:t>574</w:t>
            </w:r>
            <w:r w:rsidR="00DA67CD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 </w:t>
            </w:r>
            <w:r w:rsidR="008852DA">
              <w:rPr>
                <w:b/>
                <w:sz w:val="24"/>
                <w:szCs w:val="24"/>
              </w:rPr>
              <w:t>4</w:t>
            </w:r>
            <w:r w:rsidR="0010256D">
              <w:rPr>
                <w:b/>
                <w:sz w:val="24"/>
                <w:szCs w:val="24"/>
              </w:rPr>
              <w:t>3</w:t>
            </w:r>
            <w:r w:rsidR="002517E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039" w:rsidRPr="003C5CBD" w:rsidRDefault="00871A1A" w:rsidP="001025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10256D">
              <w:rPr>
                <w:b/>
                <w:sz w:val="24"/>
                <w:szCs w:val="24"/>
              </w:rPr>
              <w:t>05</w:t>
            </w:r>
            <w:r w:rsidR="00DA67CD">
              <w:rPr>
                <w:b/>
                <w:sz w:val="24"/>
                <w:szCs w:val="24"/>
              </w:rPr>
              <w:t> </w:t>
            </w:r>
            <w:r w:rsidR="0010256D">
              <w:rPr>
                <w:b/>
                <w:sz w:val="24"/>
                <w:szCs w:val="24"/>
              </w:rPr>
              <w:t>910</w:t>
            </w:r>
            <w:r w:rsidR="00DA67CD">
              <w:rPr>
                <w:b/>
                <w:sz w:val="24"/>
                <w:szCs w:val="24"/>
              </w:rPr>
              <w:t>,</w:t>
            </w:r>
            <w:r w:rsidR="00AF07EE">
              <w:rPr>
                <w:b/>
                <w:sz w:val="24"/>
                <w:szCs w:val="24"/>
              </w:rPr>
              <w:t> </w:t>
            </w:r>
            <w:r w:rsidR="0010256D">
              <w:rPr>
                <w:b/>
                <w:sz w:val="24"/>
                <w:szCs w:val="24"/>
              </w:rPr>
              <w:t>269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039" w:rsidRPr="003C5CBD" w:rsidRDefault="0010256D" w:rsidP="001025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</w:t>
            </w:r>
            <w:r w:rsidR="00DA67CD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786</w:t>
            </w:r>
            <w:r w:rsidR="00DA67CD">
              <w:rPr>
                <w:b/>
                <w:sz w:val="24"/>
                <w:szCs w:val="24"/>
              </w:rPr>
              <w:t>,</w:t>
            </w:r>
            <w:r w:rsidR="00AF07EE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208</w:t>
            </w:r>
          </w:p>
        </w:tc>
      </w:tr>
      <w:tr w:rsidR="00497978" w:rsidRPr="003C5CBD" w:rsidTr="00AF07EE">
        <w:trPr>
          <w:trHeight w:val="20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7978" w:rsidRPr="003C5CBD" w:rsidRDefault="00497978" w:rsidP="004B1D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978" w:rsidRPr="003C5CBD" w:rsidRDefault="00497978" w:rsidP="004B1D0E">
            <w:pPr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в том числе: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7978" w:rsidRPr="003C5CBD" w:rsidRDefault="00497978" w:rsidP="004B5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7978" w:rsidRPr="003C5CBD" w:rsidRDefault="00497978" w:rsidP="004B1D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7978" w:rsidRPr="003C5CBD" w:rsidRDefault="00497978" w:rsidP="004B5818">
            <w:pPr>
              <w:jc w:val="center"/>
              <w:rPr>
                <w:sz w:val="24"/>
                <w:szCs w:val="24"/>
              </w:rPr>
            </w:pP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796066">
            <w:pPr>
              <w:jc w:val="center"/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701</w:t>
            </w:r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939" w:rsidRPr="003C5CBD" w:rsidRDefault="00381939" w:rsidP="00BE3A6C">
            <w:pPr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Совет народных депутатов закрытого административно-территориального образования город Радужный Владимирской области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AF07EE" w:rsidP="00D81F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</w:t>
            </w:r>
            <w:r w:rsidR="00D81F89">
              <w:rPr>
                <w:sz w:val="24"/>
                <w:szCs w:val="24"/>
              </w:rPr>
              <w:t>88</w:t>
            </w:r>
            <w:r>
              <w:rPr>
                <w:sz w:val="24"/>
                <w:szCs w:val="24"/>
              </w:rPr>
              <w:t>,</w:t>
            </w:r>
            <w:r w:rsidR="00D81F89">
              <w:rPr>
                <w:sz w:val="24"/>
                <w:szCs w:val="24"/>
              </w:rPr>
              <w:t>25</w:t>
            </w:r>
            <w:r w:rsidR="00DF114C">
              <w:rPr>
                <w:sz w:val="24"/>
                <w:szCs w:val="24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AF07EE" w:rsidRDefault="00911529" w:rsidP="009115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3 888,25</w:t>
            </w:r>
            <w:r w:rsidR="00DF114C">
              <w:rPr>
                <w:sz w:val="24"/>
                <w:szCs w:val="24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911529" w:rsidP="00F05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3 888,25</w:t>
            </w:r>
            <w:r w:rsidR="00DF114C">
              <w:rPr>
                <w:sz w:val="24"/>
                <w:szCs w:val="24"/>
              </w:rPr>
              <w:t>0</w:t>
            </w: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702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939" w:rsidRPr="003C5CBD" w:rsidRDefault="00381939" w:rsidP="00BE3A6C">
            <w:pPr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Администрация закрытого административно-территориального образования город Радужный Владимирской области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D81F89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53 788</w:t>
            </w:r>
            <w:r w:rsidR="00AF07E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96</w:t>
            </w:r>
            <w:r w:rsidR="00DF114C">
              <w:rPr>
                <w:sz w:val="24"/>
                <w:szCs w:val="24"/>
              </w:rPr>
              <w:t>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911529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53 343</w:t>
            </w:r>
            <w:r w:rsidR="00AF07E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2DFA" w:rsidRPr="003C5CBD" w:rsidRDefault="00911529" w:rsidP="00BF3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53 343</w:t>
            </w:r>
            <w:r w:rsidR="00AF07EE">
              <w:rPr>
                <w:sz w:val="24"/>
                <w:szCs w:val="24"/>
              </w:rPr>
              <w:t>, </w:t>
            </w:r>
            <w:r>
              <w:rPr>
                <w:sz w:val="24"/>
                <w:szCs w:val="24"/>
              </w:rPr>
              <w:t>644</w:t>
            </w: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720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939" w:rsidRPr="003C5CBD" w:rsidRDefault="00381939" w:rsidP="00BE3A6C">
            <w:pPr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Муниципальное казенное учреждение «Управление по делам гражданской обороны и чрезвычайным ситуациям» ЗАТО г.Радужный Владимирской области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AF07EE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81F8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 </w:t>
            </w:r>
            <w:r w:rsidR="00D81F89">
              <w:rPr>
                <w:sz w:val="24"/>
                <w:szCs w:val="24"/>
              </w:rPr>
              <w:t>665</w:t>
            </w:r>
            <w:r>
              <w:rPr>
                <w:sz w:val="24"/>
                <w:szCs w:val="24"/>
              </w:rPr>
              <w:t>,</w:t>
            </w:r>
            <w:r w:rsidR="00D81F8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95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AF07EE" w:rsidRDefault="00911529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15 665,795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911529" w:rsidP="004B1D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15 665,795</w:t>
            </w: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733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939" w:rsidRPr="003C5CBD" w:rsidRDefault="00381939" w:rsidP="00BE3A6C">
            <w:pPr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Муниципальное казенное учреждение «Городской комитет муниципального хозяйства ЗАТО г.Радужный Владимирской области»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AF07EE" w:rsidRDefault="00D81F89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="00AF07EE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357</w:t>
            </w:r>
            <w:r w:rsidR="00AF07E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32</w:t>
            </w:r>
            <w:r w:rsidR="00DF114C">
              <w:rPr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531A48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B733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 </w:t>
            </w:r>
            <w:r w:rsidR="007B733F">
              <w:rPr>
                <w:sz w:val="24"/>
                <w:szCs w:val="24"/>
              </w:rPr>
              <w:t>023</w:t>
            </w:r>
            <w:r>
              <w:rPr>
                <w:sz w:val="24"/>
                <w:szCs w:val="24"/>
              </w:rPr>
              <w:t>,9</w:t>
            </w:r>
            <w:r w:rsidR="007B733F">
              <w:rPr>
                <w:sz w:val="24"/>
                <w:szCs w:val="24"/>
              </w:rPr>
              <w:t>9</w:t>
            </w:r>
            <w:r w:rsidR="00DF114C">
              <w:rPr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7B733F" w:rsidP="00BF3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31A48">
              <w:rPr>
                <w:sz w:val="24"/>
                <w:szCs w:val="24"/>
              </w:rPr>
              <w:t>9 </w:t>
            </w:r>
            <w:r>
              <w:rPr>
                <w:sz w:val="24"/>
                <w:szCs w:val="24"/>
              </w:rPr>
              <w:t>655</w:t>
            </w:r>
            <w:r w:rsidR="00531A4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44</w:t>
            </w:r>
            <w:r w:rsidR="00BF3ADD">
              <w:rPr>
                <w:sz w:val="24"/>
                <w:szCs w:val="24"/>
              </w:rPr>
              <w:t>1</w:t>
            </w: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734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939" w:rsidRPr="003C5CBD" w:rsidRDefault="00381939" w:rsidP="00BE3A6C">
            <w:pPr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Муниципальное казенное учреждение «Управление административными зданиями ЗАТО г.Радужный Владимирской области»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8F1758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80 </w:t>
            </w:r>
            <w:r w:rsidR="00D81F89">
              <w:rPr>
                <w:sz w:val="24"/>
                <w:szCs w:val="24"/>
              </w:rPr>
              <w:t>158</w:t>
            </w:r>
            <w:r>
              <w:rPr>
                <w:sz w:val="24"/>
                <w:szCs w:val="24"/>
              </w:rPr>
              <w:t>,</w:t>
            </w:r>
            <w:r w:rsidR="00D81F89">
              <w:rPr>
                <w:sz w:val="24"/>
                <w:szCs w:val="24"/>
              </w:rPr>
              <w:t>173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7B733F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  <w:r w:rsidR="00FC03B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010</w:t>
            </w:r>
            <w:r w:rsidR="00FC03B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483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7B733F" w:rsidP="00BF3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  <w:r w:rsidR="00FC03B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645,173</w:t>
            </w: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735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939" w:rsidRPr="003C5CBD" w:rsidRDefault="00381939" w:rsidP="00BE3A6C">
            <w:pPr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 xml:space="preserve">Муниципальное казенное учреждение «Дорожник» ЗАТО г.Радужный Владимирской области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D81F89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="008F1758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133</w:t>
            </w:r>
            <w:r w:rsidR="008F175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723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FC03BA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66 133,723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CBD" w:rsidRPr="003C5CBD" w:rsidRDefault="00A40F6B" w:rsidP="00BF3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C03BA">
              <w:rPr>
                <w:sz w:val="24"/>
                <w:szCs w:val="24"/>
              </w:rPr>
              <w:t>6 </w:t>
            </w:r>
            <w:r>
              <w:rPr>
                <w:sz w:val="24"/>
                <w:szCs w:val="24"/>
              </w:rPr>
              <w:t>164</w:t>
            </w:r>
            <w:r w:rsidR="00FC03B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493</w:t>
            </w: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750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939" w:rsidRPr="003C5CBD" w:rsidRDefault="00381939" w:rsidP="00BE3A6C">
            <w:pPr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Муниципальное казенное учреждение «Комитет по культуре и спорту» ЗАТО г.Радужный Владимирской области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8F1758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  <w:r w:rsidR="00D81F89">
              <w:rPr>
                <w:sz w:val="24"/>
                <w:szCs w:val="24"/>
              </w:rPr>
              <w:t xml:space="preserve"> 777</w:t>
            </w:r>
            <w:r>
              <w:rPr>
                <w:sz w:val="24"/>
                <w:szCs w:val="24"/>
              </w:rPr>
              <w:t>,</w:t>
            </w:r>
            <w:r w:rsidR="00D81F89">
              <w:rPr>
                <w:sz w:val="24"/>
                <w:szCs w:val="24"/>
              </w:rPr>
              <w:t>235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684B20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103 777,235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7B733F" w:rsidP="00BF3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  <w:r w:rsidR="00684B2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777</w:t>
            </w:r>
            <w:r w:rsidR="00684B20">
              <w:rPr>
                <w:sz w:val="24"/>
                <w:szCs w:val="24"/>
              </w:rPr>
              <w:t>,235</w:t>
            </w: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767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939" w:rsidRPr="003C5CBD" w:rsidRDefault="00381939" w:rsidP="00BE3A6C">
            <w:pPr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Комитет по управлению муниципальным имуществом администрации ЗАТО г.Радужный Владимирской области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D81F89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16 302</w:t>
            </w:r>
            <w:r w:rsidR="008F175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125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6F24A4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16 302,125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6F24A4" w:rsidP="00BF3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16 302,125</w:t>
            </w: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770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939" w:rsidRPr="003C5CBD" w:rsidRDefault="00381939" w:rsidP="00BE3A6C">
            <w:pPr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Управление образования администрации ЗАТО г.Радужный Владимирской области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8F1758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81F89">
              <w:rPr>
                <w:sz w:val="24"/>
                <w:szCs w:val="24"/>
              </w:rPr>
              <w:t>59</w:t>
            </w:r>
            <w:r>
              <w:rPr>
                <w:sz w:val="24"/>
                <w:szCs w:val="24"/>
              </w:rPr>
              <w:t> </w:t>
            </w:r>
            <w:r w:rsidR="00D81F89">
              <w:rPr>
                <w:sz w:val="24"/>
                <w:szCs w:val="24"/>
              </w:rPr>
              <w:t>486</w:t>
            </w:r>
            <w:r w:rsidR="0010256D">
              <w:rPr>
                <w:sz w:val="24"/>
                <w:szCs w:val="24"/>
              </w:rPr>
              <w:t>,600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763939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10256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 </w:t>
            </w:r>
            <w:r w:rsidR="0010256D">
              <w:rPr>
                <w:sz w:val="24"/>
                <w:szCs w:val="24"/>
              </w:rPr>
              <w:t>212</w:t>
            </w:r>
            <w:r>
              <w:rPr>
                <w:sz w:val="24"/>
                <w:szCs w:val="24"/>
              </w:rPr>
              <w:t>,</w:t>
            </w:r>
            <w:r w:rsidR="0010256D">
              <w:rPr>
                <w:sz w:val="24"/>
                <w:szCs w:val="24"/>
              </w:rPr>
              <w:t>341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572E" w:rsidRPr="003C5CBD" w:rsidRDefault="00763939" w:rsidP="00C34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256D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> </w:t>
            </w:r>
            <w:r w:rsidR="0010256D">
              <w:rPr>
                <w:sz w:val="24"/>
                <w:szCs w:val="24"/>
              </w:rPr>
              <w:t>791</w:t>
            </w:r>
            <w:r>
              <w:rPr>
                <w:sz w:val="24"/>
                <w:szCs w:val="24"/>
              </w:rPr>
              <w:t>,</w:t>
            </w:r>
            <w:r w:rsidR="0010256D">
              <w:rPr>
                <w:sz w:val="24"/>
                <w:szCs w:val="24"/>
              </w:rPr>
              <w:t>3</w:t>
            </w:r>
            <w:r w:rsidR="00C341EC">
              <w:rPr>
                <w:sz w:val="24"/>
                <w:szCs w:val="24"/>
              </w:rPr>
              <w:t>70</w:t>
            </w: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792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939" w:rsidRPr="003C5CBD" w:rsidRDefault="00381939" w:rsidP="00BE3A6C">
            <w:pPr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Финансовое управление администрации закрытого административно-территориального образования город Радужный Владимирской области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D81F89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8F1758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016</w:t>
            </w:r>
            <w:r w:rsidR="008F1758">
              <w:rPr>
                <w:sz w:val="24"/>
                <w:szCs w:val="24"/>
              </w:rPr>
              <w:t>,2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8F1758" w:rsidP="00DF1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176C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 </w:t>
            </w:r>
            <w:r w:rsidR="002176CB">
              <w:rPr>
                <w:sz w:val="24"/>
                <w:szCs w:val="24"/>
              </w:rPr>
              <w:t>552</w:t>
            </w:r>
            <w:r>
              <w:rPr>
                <w:sz w:val="24"/>
                <w:szCs w:val="24"/>
              </w:rPr>
              <w:t>,</w:t>
            </w:r>
            <w:r w:rsidR="002176CB">
              <w:rPr>
                <w:sz w:val="24"/>
                <w:szCs w:val="24"/>
              </w:rPr>
              <w:t>682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8F1758" w:rsidP="00BF3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176CB">
              <w:rPr>
                <w:sz w:val="24"/>
                <w:szCs w:val="24"/>
              </w:rPr>
              <w:t>4 552</w:t>
            </w:r>
            <w:r>
              <w:rPr>
                <w:sz w:val="24"/>
                <w:szCs w:val="24"/>
              </w:rPr>
              <w:t>,</w:t>
            </w:r>
            <w:r w:rsidR="002176CB">
              <w:rPr>
                <w:sz w:val="24"/>
                <w:szCs w:val="24"/>
              </w:rPr>
              <w:t>682</w:t>
            </w: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b/>
                <w:sz w:val="24"/>
                <w:szCs w:val="24"/>
              </w:rPr>
            </w:pPr>
            <w:r w:rsidRPr="003C5CBD">
              <w:rPr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9F1F0A">
            <w:pPr>
              <w:rPr>
                <w:b/>
                <w:bCs/>
                <w:sz w:val="24"/>
                <w:szCs w:val="24"/>
              </w:rPr>
            </w:pPr>
            <w:r w:rsidRPr="003C5CBD">
              <w:rPr>
                <w:b/>
                <w:bCs/>
                <w:sz w:val="24"/>
                <w:szCs w:val="24"/>
              </w:rPr>
              <w:t>Реестр вновь принимаемых обя</w:t>
            </w:r>
            <w:r w:rsidR="009F1F0A" w:rsidRPr="003C5CBD">
              <w:rPr>
                <w:b/>
                <w:bCs/>
                <w:sz w:val="24"/>
                <w:szCs w:val="24"/>
              </w:rPr>
              <w:t>з</w:t>
            </w:r>
            <w:r w:rsidRPr="003C5CBD">
              <w:rPr>
                <w:b/>
                <w:bCs/>
                <w:sz w:val="24"/>
                <w:szCs w:val="24"/>
              </w:rPr>
              <w:t>ательств в соответствии с действующим законодательством</w:t>
            </w:r>
            <w:r w:rsidR="00497978" w:rsidRPr="003C5CBD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8F1758" w:rsidP="00D81F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3 2</w:t>
            </w:r>
            <w:r w:rsidR="00D81F89">
              <w:rPr>
                <w:b/>
                <w:sz w:val="24"/>
                <w:szCs w:val="24"/>
              </w:rPr>
              <w:t>00</w:t>
            </w:r>
            <w:r>
              <w:rPr>
                <w:b/>
                <w:sz w:val="24"/>
                <w:szCs w:val="24"/>
              </w:rPr>
              <w:t>,</w:t>
            </w:r>
            <w:r w:rsidR="00D81F8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22433F" w:rsidP="002243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DA67CD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22433F" w:rsidP="002243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DA67CD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000</w:t>
            </w:r>
          </w:p>
        </w:tc>
      </w:tr>
      <w:tr w:rsidR="00497978" w:rsidRPr="003C5CBD" w:rsidTr="00AF07EE">
        <w:trPr>
          <w:trHeight w:val="20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7978" w:rsidRPr="003C5CBD" w:rsidRDefault="00497978" w:rsidP="004B1D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7978" w:rsidRPr="003C5CBD" w:rsidRDefault="00497978" w:rsidP="004201EF">
            <w:pPr>
              <w:rPr>
                <w:b/>
                <w:bCs/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в том числе: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7978" w:rsidRPr="003C5CBD" w:rsidRDefault="00497978" w:rsidP="004408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7978" w:rsidRPr="003C5CBD" w:rsidRDefault="00497978" w:rsidP="00EA2E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7978" w:rsidRPr="003C5CBD" w:rsidRDefault="00497978" w:rsidP="00FB579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2.1</w:t>
            </w:r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497978" w:rsidP="004201EF">
            <w:pPr>
              <w:rPr>
                <w:bCs/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р</w:t>
            </w:r>
            <w:r w:rsidR="00381939" w:rsidRPr="003C5CBD">
              <w:rPr>
                <w:sz w:val="24"/>
                <w:szCs w:val="24"/>
              </w:rPr>
              <w:t>езервный фонд администрации ЗАТО г. Радужный Владимирской области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DA67CD" w:rsidP="00A95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2 500,000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2C72D1" w:rsidP="00EA2E05">
            <w:pPr>
              <w:jc w:val="center"/>
              <w:rPr>
                <w:b/>
                <w:sz w:val="24"/>
                <w:szCs w:val="24"/>
              </w:rPr>
            </w:pPr>
            <w:r w:rsidRPr="003C5CB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2C72D1" w:rsidP="00440894">
            <w:pPr>
              <w:jc w:val="center"/>
              <w:rPr>
                <w:b/>
                <w:sz w:val="24"/>
                <w:szCs w:val="24"/>
              </w:rPr>
            </w:pPr>
            <w:r w:rsidRPr="003C5CBD">
              <w:rPr>
                <w:b/>
                <w:sz w:val="24"/>
                <w:szCs w:val="24"/>
              </w:rPr>
              <w:t>-</w:t>
            </w: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2.2</w:t>
            </w:r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497978" w:rsidP="004201EF">
            <w:pPr>
              <w:rPr>
                <w:bCs/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р</w:t>
            </w:r>
            <w:r w:rsidR="00381939" w:rsidRPr="003C5CBD">
              <w:rPr>
                <w:sz w:val="24"/>
                <w:szCs w:val="24"/>
              </w:rPr>
              <w:t>езерв на выполнение условий софинансирования участия в федеральных, областных приоритетных проектах и программах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D81F89" w:rsidP="00D81F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  <w:r w:rsidR="00B45DA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000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2C72D1" w:rsidP="00EA2E05">
            <w:pPr>
              <w:jc w:val="center"/>
              <w:rPr>
                <w:b/>
                <w:sz w:val="24"/>
                <w:szCs w:val="24"/>
              </w:rPr>
            </w:pPr>
            <w:r w:rsidRPr="003C5CB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2C72D1" w:rsidP="00440894">
            <w:pPr>
              <w:jc w:val="center"/>
              <w:rPr>
                <w:b/>
                <w:sz w:val="24"/>
                <w:szCs w:val="24"/>
              </w:rPr>
            </w:pPr>
            <w:r w:rsidRPr="003C5CBD">
              <w:rPr>
                <w:b/>
                <w:sz w:val="24"/>
                <w:szCs w:val="24"/>
              </w:rPr>
              <w:t>-</w:t>
            </w: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2.3</w:t>
            </w:r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497978" w:rsidP="004201EF">
            <w:pPr>
              <w:rPr>
                <w:bCs/>
                <w:sz w:val="24"/>
                <w:szCs w:val="24"/>
              </w:rPr>
            </w:pPr>
            <w:r w:rsidRPr="003C5CBD">
              <w:rPr>
                <w:sz w:val="24"/>
                <w:szCs w:val="24"/>
              </w:rPr>
              <w:t>р</w:t>
            </w:r>
            <w:r w:rsidR="00381939" w:rsidRPr="003C5CBD">
              <w:rPr>
                <w:sz w:val="24"/>
                <w:szCs w:val="24"/>
              </w:rPr>
              <w:t>асходы на обслуживан</w:t>
            </w:r>
            <w:r w:rsidR="00017890" w:rsidRPr="003C5CBD">
              <w:rPr>
                <w:sz w:val="24"/>
                <w:szCs w:val="24"/>
              </w:rPr>
              <w:t>ие муниципального долга ЗАТО г. </w:t>
            </w:r>
            <w:r w:rsidR="00381939" w:rsidRPr="003C5CBD">
              <w:rPr>
                <w:sz w:val="24"/>
                <w:szCs w:val="24"/>
              </w:rPr>
              <w:t>Радужный Владимирской области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D81F89" w:rsidP="00D81F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A67C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000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22433F" w:rsidP="00224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A67C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000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22433F" w:rsidP="00224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A67C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000</w:t>
            </w:r>
          </w:p>
        </w:tc>
      </w:tr>
      <w:tr w:rsidR="00381939" w:rsidRPr="003C5CBD" w:rsidTr="00AF07EE">
        <w:trPr>
          <w:trHeight w:val="20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B1D0E">
            <w:pPr>
              <w:jc w:val="center"/>
              <w:rPr>
                <w:b/>
                <w:sz w:val="24"/>
                <w:szCs w:val="24"/>
              </w:rPr>
            </w:pPr>
            <w:r w:rsidRPr="003C5CB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C24AAF" w:rsidP="00381939">
            <w:pPr>
              <w:rPr>
                <w:b/>
                <w:bCs/>
                <w:sz w:val="24"/>
                <w:szCs w:val="24"/>
              </w:rPr>
            </w:pPr>
            <w:r w:rsidRPr="003C5CBD">
              <w:rPr>
                <w:b/>
                <w:bCs/>
                <w:sz w:val="24"/>
                <w:szCs w:val="24"/>
              </w:rPr>
              <w:t>Условно утвержда</w:t>
            </w:r>
            <w:r w:rsidR="00381939" w:rsidRPr="003C5CBD">
              <w:rPr>
                <w:b/>
                <w:bCs/>
                <w:sz w:val="24"/>
                <w:szCs w:val="24"/>
              </w:rPr>
              <w:t>емые расходы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381939" w:rsidP="004408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939" w:rsidRPr="003C5CBD" w:rsidRDefault="00C32DE0" w:rsidP="002243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22433F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 5</w:t>
            </w:r>
            <w:r w:rsidR="0022433F">
              <w:rPr>
                <w:b/>
                <w:sz w:val="24"/>
                <w:szCs w:val="24"/>
              </w:rPr>
              <w:t>36</w:t>
            </w:r>
            <w:r>
              <w:rPr>
                <w:b/>
                <w:sz w:val="24"/>
                <w:szCs w:val="24"/>
              </w:rPr>
              <w:t>,</w:t>
            </w:r>
            <w:r w:rsidR="0022433F">
              <w:rPr>
                <w:b/>
                <w:sz w:val="24"/>
                <w:szCs w:val="24"/>
              </w:rPr>
              <w:t>161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2DE0" w:rsidRPr="003C5CBD" w:rsidRDefault="0022433F" w:rsidP="002243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  <w:r w:rsidR="00C32DE0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778</w:t>
            </w:r>
            <w:r w:rsidR="00C32DE0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222</w:t>
            </w:r>
          </w:p>
        </w:tc>
      </w:tr>
      <w:tr w:rsidR="00C24AAF" w:rsidRPr="003C5CBD" w:rsidTr="00AF07EE">
        <w:trPr>
          <w:trHeight w:val="20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4AAF" w:rsidRPr="003C5CBD" w:rsidRDefault="00C24AAF" w:rsidP="004B1D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4AAF" w:rsidRPr="003C5CBD" w:rsidRDefault="00C24AAF" w:rsidP="00C24AAF">
            <w:pPr>
              <w:rPr>
                <w:b/>
                <w:bCs/>
                <w:sz w:val="24"/>
                <w:szCs w:val="24"/>
              </w:rPr>
            </w:pPr>
            <w:r w:rsidRPr="003C5CBD">
              <w:rPr>
                <w:b/>
                <w:bCs/>
                <w:sz w:val="24"/>
                <w:szCs w:val="24"/>
              </w:rPr>
              <w:t>ИТОГО расходы на исполнение действующих и вновь принимаемых расходных обязательств муниципального образования в соответствии с действующим законодательством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4AAF" w:rsidRPr="003C5CBD" w:rsidRDefault="00DA67CD" w:rsidP="00DF11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8852DA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3 </w:t>
            </w:r>
            <w:r w:rsidR="008852DA">
              <w:rPr>
                <w:b/>
                <w:sz w:val="24"/>
                <w:szCs w:val="24"/>
              </w:rPr>
              <w:t>774</w:t>
            </w:r>
            <w:r>
              <w:rPr>
                <w:b/>
                <w:sz w:val="24"/>
                <w:szCs w:val="24"/>
              </w:rPr>
              <w:t>,</w:t>
            </w:r>
            <w:r w:rsidR="008852DA">
              <w:rPr>
                <w:b/>
                <w:sz w:val="24"/>
                <w:szCs w:val="24"/>
              </w:rPr>
              <w:t>4</w:t>
            </w:r>
            <w:r w:rsidR="0000082D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4AAF" w:rsidRPr="003C5CBD" w:rsidRDefault="0000082D" w:rsidP="00DF11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621</w:t>
            </w:r>
            <w:r w:rsidR="00DA67CD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446</w:t>
            </w:r>
            <w:r w:rsidR="00DA67CD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430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4AAF" w:rsidRPr="003C5CBD" w:rsidRDefault="0000082D" w:rsidP="00BF3A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575</w:t>
            </w:r>
            <w:r w:rsidR="0022433F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564</w:t>
            </w:r>
            <w:r w:rsidR="00DA67CD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430</w:t>
            </w:r>
          </w:p>
        </w:tc>
      </w:tr>
    </w:tbl>
    <w:p w:rsidR="00C24AAF" w:rsidRDefault="00C24AAF" w:rsidP="001B7039">
      <w:pPr>
        <w:ind w:firstLine="567"/>
        <w:jc w:val="both"/>
        <w:rPr>
          <w:sz w:val="24"/>
          <w:szCs w:val="24"/>
        </w:rPr>
      </w:pPr>
    </w:p>
    <w:sectPr w:rsidR="00C24AAF" w:rsidSect="00136EF7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6070" w:rsidRDefault="00936070" w:rsidP="00136EF7">
      <w:r>
        <w:separator/>
      </w:r>
    </w:p>
  </w:endnote>
  <w:endnote w:type="continuationSeparator" w:id="1">
    <w:p w:rsidR="00936070" w:rsidRDefault="00936070" w:rsidP="00136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6070" w:rsidRDefault="00936070" w:rsidP="00136EF7">
      <w:r>
        <w:separator/>
      </w:r>
    </w:p>
  </w:footnote>
  <w:footnote w:type="continuationSeparator" w:id="1">
    <w:p w:rsidR="00936070" w:rsidRDefault="00936070" w:rsidP="00136E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607376"/>
      <w:docPartObj>
        <w:docPartGallery w:val="Page Numbers (Top of Page)"/>
        <w:docPartUnique/>
      </w:docPartObj>
    </w:sdtPr>
    <w:sdtContent>
      <w:p w:rsidR="008F1758" w:rsidRDefault="008A115E">
        <w:pPr>
          <w:pStyle w:val="a3"/>
          <w:jc w:val="center"/>
        </w:pPr>
        <w:fldSimple w:instr=" PAGE   \* MERGEFORMAT ">
          <w:r w:rsidR="00962BB6">
            <w:t>2</w:t>
          </w:r>
        </w:fldSimple>
      </w:p>
    </w:sdtContent>
  </w:sdt>
  <w:p w:rsidR="008F1758" w:rsidRDefault="008F175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7039"/>
    <w:rsid w:val="0000028A"/>
    <w:rsid w:val="0000082D"/>
    <w:rsid w:val="000075D6"/>
    <w:rsid w:val="00007A1A"/>
    <w:rsid w:val="00017890"/>
    <w:rsid w:val="0004624B"/>
    <w:rsid w:val="0005233C"/>
    <w:rsid w:val="000A5A3A"/>
    <w:rsid w:val="000A636A"/>
    <w:rsid w:val="000F1355"/>
    <w:rsid w:val="000F5760"/>
    <w:rsid w:val="0010256D"/>
    <w:rsid w:val="00133C26"/>
    <w:rsid w:val="00136EF7"/>
    <w:rsid w:val="00136F2E"/>
    <w:rsid w:val="00137C62"/>
    <w:rsid w:val="001433E9"/>
    <w:rsid w:val="00165340"/>
    <w:rsid w:val="00181AB9"/>
    <w:rsid w:val="00191196"/>
    <w:rsid w:val="0019558D"/>
    <w:rsid w:val="001B7039"/>
    <w:rsid w:val="001C073E"/>
    <w:rsid w:val="001C50F3"/>
    <w:rsid w:val="002056BE"/>
    <w:rsid w:val="0021701F"/>
    <w:rsid w:val="002176CB"/>
    <w:rsid w:val="0022433F"/>
    <w:rsid w:val="002517E7"/>
    <w:rsid w:val="002739D0"/>
    <w:rsid w:val="002814C2"/>
    <w:rsid w:val="00282D4A"/>
    <w:rsid w:val="00285AD1"/>
    <w:rsid w:val="0029254E"/>
    <w:rsid w:val="00295B14"/>
    <w:rsid w:val="002A05A6"/>
    <w:rsid w:val="002C72D1"/>
    <w:rsid w:val="002E042B"/>
    <w:rsid w:val="002F46D4"/>
    <w:rsid w:val="00306FA7"/>
    <w:rsid w:val="003248DB"/>
    <w:rsid w:val="003300C1"/>
    <w:rsid w:val="00334D2F"/>
    <w:rsid w:val="0034106A"/>
    <w:rsid w:val="00377083"/>
    <w:rsid w:val="00381939"/>
    <w:rsid w:val="00393031"/>
    <w:rsid w:val="003B2D9A"/>
    <w:rsid w:val="003C0255"/>
    <w:rsid w:val="003C1846"/>
    <w:rsid w:val="003C5CBD"/>
    <w:rsid w:val="003D0B3B"/>
    <w:rsid w:val="003F68BA"/>
    <w:rsid w:val="00403885"/>
    <w:rsid w:val="0040740A"/>
    <w:rsid w:val="0041406D"/>
    <w:rsid w:val="004201EF"/>
    <w:rsid w:val="00422712"/>
    <w:rsid w:val="00422DFA"/>
    <w:rsid w:val="004312BD"/>
    <w:rsid w:val="00440894"/>
    <w:rsid w:val="00440CAC"/>
    <w:rsid w:val="00444DA0"/>
    <w:rsid w:val="00464896"/>
    <w:rsid w:val="00470EC2"/>
    <w:rsid w:val="00492EA6"/>
    <w:rsid w:val="00497978"/>
    <w:rsid w:val="004B1D0E"/>
    <w:rsid w:val="004B5818"/>
    <w:rsid w:val="004B5843"/>
    <w:rsid w:val="004D2E0F"/>
    <w:rsid w:val="004E3CA6"/>
    <w:rsid w:val="004E68F6"/>
    <w:rsid w:val="004F1808"/>
    <w:rsid w:val="00525FBB"/>
    <w:rsid w:val="00531A48"/>
    <w:rsid w:val="00567BAA"/>
    <w:rsid w:val="00571FF9"/>
    <w:rsid w:val="005721E3"/>
    <w:rsid w:val="0057365E"/>
    <w:rsid w:val="00596427"/>
    <w:rsid w:val="005D300A"/>
    <w:rsid w:val="005E0E2C"/>
    <w:rsid w:val="0063480B"/>
    <w:rsid w:val="00634A4D"/>
    <w:rsid w:val="00655E39"/>
    <w:rsid w:val="006576D7"/>
    <w:rsid w:val="00684B20"/>
    <w:rsid w:val="006C7C7B"/>
    <w:rsid w:val="006D1DD8"/>
    <w:rsid w:val="006F24A4"/>
    <w:rsid w:val="007063E0"/>
    <w:rsid w:val="00710FED"/>
    <w:rsid w:val="00712331"/>
    <w:rsid w:val="00714EC1"/>
    <w:rsid w:val="007255D2"/>
    <w:rsid w:val="00763939"/>
    <w:rsid w:val="00772FA9"/>
    <w:rsid w:val="00796066"/>
    <w:rsid w:val="007B733F"/>
    <w:rsid w:val="007D1F44"/>
    <w:rsid w:val="007F05A6"/>
    <w:rsid w:val="007F7561"/>
    <w:rsid w:val="008042E3"/>
    <w:rsid w:val="00806C65"/>
    <w:rsid w:val="008172CA"/>
    <w:rsid w:val="00817CFF"/>
    <w:rsid w:val="0083705F"/>
    <w:rsid w:val="00871A1A"/>
    <w:rsid w:val="00877F1A"/>
    <w:rsid w:val="00880758"/>
    <w:rsid w:val="008852DA"/>
    <w:rsid w:val="00893B7F"/>
    <w:rsid w:val="008940FA"/>
    <w:rsid w:val="008A115E"/>
    <w:rsid w:val="008D0F60"/>
    <w:rsid w:val="008E0674"/>
    <w:rsid w:val="008F1758"/>
    <w:rsid w:val="008F389E"/>
    <w:rsid w:val="008F7E64"/>
    <w:rsid w:val="00911529"/>
    <w:rsid w:val="00936070"/>
    <w:rsid w:val="00962BB6"/>
    <w:rsid w:val="00985DE5"/>
    <w:rsid w:val="009B1EEE"/>
    <w:rsid w:val="009C430C"/>
    <w:rsid w:val="009D46EE"/>
    <w:rsid w:val="009E1550"/>
    <w:rsid w:val="009F0312"/>
    <w:rsid w:val="009F1F0A"/>
    <w:rsid w:val="009F1F6C"/>
    <w:rsid w:val="00A026E5"/>
    <w:rsid w:val="00A03E39"/>
    <w:rsid w:val="00A35C14"/>
    <w:rsid w:val="00A35F59"/>
    <w:rsid w:val="00A40F6B"/>
    <w:rsid w:val="00A52526"/>
    <w:rsid w:val="00A52881"/>
    <w:rsid w:val="00A80629"/>
    <w:rsid w:val="00A84F55"/>
    <w:rsid w:val="00A957AA"/>
    <w:rsid w:val="00AA1FA1"/>
    <w:rsid w:val="00AB4633"/>
    <w:rsid w:val="00AD6100"/>
    <w:rsid w:val="00AF07EE"/>
    <w:rsid w:val="00AF0F9A"/>
    <w:rsid w:val="00B227F7"/>
    <w:rsid w:val="00B443F4"/>
    <w:rsid w:val="00B45DA5"/>
    <w:rsid w:val="00B62E0A"/>
    <w:rsid w:val="00BE3A6C"/>
    <w:rsid w:val="00BF3ADD"/>
    <w:rsid w:val="00BF6792"/>
    <w:rsid w:val="00C1296E"/>
    <w:rsid w:val="00C24AAF"/>
    <w:rsid w:val="00C32DE0"/>
    <w:rsid w:val="00C341EC"/>
    <w:rsid w:val="00C45BDE"/>
    <w:rsid w:val="00CA3270"/>
    <w:rsid w:val="00CA4062"/>
    <w:rsid w:val="00CB22CE"/>
    <w:rsid w:val="00CC793B"/>
    <w:rsid w:val="00CD36F8"/>
    <w:rsid w:val="00CE0945"/>
    <w:rsid w:val="00CE4490"/>
    <w:rsid w:val="00D650B4"/>
    <w:rsid w:val="00D81F89"/>
    <w:rsid w:val="00D95F71"/>
    <w:rsid w:val="00DA67CD"/>
    <w:rsid w:val="00DD1130"/>
    <w:rsid w:val="00DD3F25"/>
    <w:rsid w:val="00DD44C3"/>
    <w:rsid w:val="00DD5C5F"/>
    <w:rsid w:val="00DE4239"/>
    <w:rsid w:val="00DF114C"/>
    <w:rsid w:val="00DF6DC4"/>
    <w:rsid w:val="00E279F0"/>
    <w:rsid w:val="00E866D8"/>
    <w:rsid w:val="00E95A16"/>
    <w:rsid w:val="00EA2E05"/>
    <w:rsid w:val="00EA7710"/>
    <w:rsid w:val="00F0572E"/>
    <w:rsid w:val="00F22326"/>
    <w:rsid w:val="00F3107A"/>
    <w:rsid w:val="00F42269"/>
    <w:rsid w:val="00F67A8B"/>
    <w:rsid w:val="00FB0ADA"/>
    <w:rsid w:val="00FB313F"/>
    <w:rsid w:val="00FB579D"/>
    <w:rsid w:val="00FC03BA"/>
    <w:rsid w:val="00FF7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03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B70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B7039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36E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6EF7"/>
    <w:rPr>
      <w:rFonts w:ascii="Times New Roman" w:eastAsia="Times New Roman" w:hAnsi="Times New Roman" w:cs="Times New Roman"/>
      <w:noProof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36E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36EF7"/>
    <w:rPr>
      <w:rFonts w:ascii="Times New Roman" w:eastAsia="Times New Roman" w:hAnsi="Times New Roman" w:cs="Times New Roman"/>
      <w:noProof/>
      <w:sz w:val="20"/>
      <w:szCs w:val="20"/>
    </w:rPr>
  </w:style>
  <w:style w:type="table" w:styleId="a7">
    <w:name w:val="Table Grid"/>
    <w:basedOn w:val="a1"/>
    <w:uiPriority w:val="99"/>
    <w:rsid w:val="00AB463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170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701F"/>
    <w:rPr>
      <w:rFonts w:ascii="Tahoma" w:eastAsia="Times New Roman" w:hAnsi="Tahoma" w:cs="Tahoma"/>
      <w:noProof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5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659460-D0E3-4258-8EFA-F9AA46C42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gorfo</cp:lastModifiedBy>
  <cp:revision>43</cp:revision>
  <cp:lastPrinted>2026-10-15T06:59:00Z</cp:lastPrinted>
  <dcterms:created xsi:type="dcterms:W3CDTF">2024-09-24T13:47:00Z</dcterms:created>
  <dcterms:modified xsi:type="dcterms:W3CDTF">2026-10-16T10:22:00Z</dcterms:modified>
</cp:coreProperties>
</file>